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99" w:rsidRDefault="00450499" w:rsidP="0045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7F" w:rsidRPr="00287DF6" w:rsidRDefault="0068577F" w:rsidP="0045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7F" w:rsidRPr="00287DF6" w:rsidRDefault="0068577F" w:rsidP="0045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DF6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:rsidR="0068577F" w:rsidRDefault="0068577F" w:rsidP="0045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7F" w:rsidRDefault="0068577F" w:rsidP="0045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8577F" w:rsidRDefault="0068577F" w:rsidP="0045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8577F" w:rsidRDefault="0068577F" w:rsidP="0045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8577F" w:rsidRDefault="0068577F" w:rsidP="0045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(dane Wykonawcy)</w:t>
      </w:r>
    </w:p>
    <w:p w:rsidR="0068577F" w:rsidRDefault="0068577F" w:rsidP="0045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7F" w:rsidRDefault="0068577F" w:rsidP="0045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7F" w:rsidRPr="00501E30" w:rsidRDefault="00287DF6" w:rsidP="006857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504A30" w:rsidRPr="003E7432">
        <w:rPr>
          <w:rFonts w:ascii="Times New Roman" w:eastAsia="Calibri" w:hAnsi="Times New Roman" w:cs="Times New Roman"/>
          <w:b/>
          <w:sz w:val="24"/>
          <w:szCs w:val="24"/>
        </w:rPr>
        <w:t xml:space="preserve">piekunów dla młodzieży </w:t>
      </w:r>
      <w:r w:rsidR="00504A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4A30" w:rsidRPr="003E7432">
        <w:rPr>
          <w:rFonts w:ascii="Times New Roman" w:eastAsia="Calibri" w:hAnsi="Times New Roman" w:cs="Times New Roman"/>
          <w:b/>
          <w:sz w:val="24"/>
          <w:szCs w:val="24"/>
        </w:rPr>
        <w:t>z pieczy zastępczej i MOS-u na umowę zlecenie w celu sprawowania opieki podczas zajęć/szkoleń/ warsztatów/spotkań/ ćwiczeń/ poradnictwa/wycieczek</w:t>
      </w:r>
      <w:r w:rsidR="00162621">
        <w:rPr>
          <w:rFonts w:ascii="Times New Roman" w:eastAsia="Calibri" w:hAnsi="Times New Roman" w:cs="Times New Roman"/>
          <w:b/>
          <w:sz w:val="24"/>
          <w:szCs w:val="24"/>
        </w:rPr>
        <w:t>,/ wyjazdu survivalowego 3 dniowego</w:t>
      </w:r>
      <w:r w:rsidR="00504A30" w:rsidRPr="003E74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577F" w:rsidRPr="00501E30">
        <w:rPr>
          <w:rFonts w:ascii="Times New Roman" w:hAnsi="Times New Roman" w:cs="Times New Roman"/>
        </w:rPr>
        <w:t>zorganizowanych w ramach projektu pt. ,,</w:t>
      </w:r>
      <w:r>
        <w:rPr>
          <w:rFonts w:ascii="Times New Roman" w:hAnsi="Times New Roman" w:cs="Times New Roman"/>
        </w:rPr>
        <w:t xml:space="preserve">Razem łatwiej </w:t>
      </w:r>
      <w:r w:rsidR="0068577F" w:rsidRPr="00501E30">
        <w:rPr>
          <w:rFonts w:ascii="Times New Roman" w:hAnsi="Times New Roman" w:cs="Times New Roman"/>
        </w:rPr>
        <w:t xml:space="preserve">współfinansowanego   z Europejskiego Funduszu Społecznego w ramach Osi Priorytetowej IX ,,Wspieranie włączania społecznego  i walka  z ubóstwem’’, Działania 9.1. ,,Aktywizacja społeczno-zawodowa osób wykluczonych    i przeciwdziałanie wykluczeniu społecznemu’’, Regionalnego Programu Operacyjnego Województwa Mazowieckiego </w:t>
      </w:r>
      <w:r w:rsidR="00501E30">
        <w:rPr>
          <w:rFonts w:ascii="Times New Roman" w:hAnsi="Times New Roman" w:cs="Times New Roman"/>
        </w:rPr>
        <w:t xml:space="preserve"> </w:t>
      </w:r>
      <w:r w:rsidR="0068577F" w:rsidRPr="00501E30">
        <w:rPr>
          <w:rFonts w:ascii="Times New Roman" w:hAnsi="Times New Roman" w:cs="Times New Roman"/>
        </w:rPr>
        <w:t>na lata 2014-2020.</w:t>
      </w:r>
    </w:p>
    <w:p w:rsidR="00504A30" w:rsidRPr="00504A30" w:rsidRDefault="0068577F" w:rsidP="00504A3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A30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504A30" w:rsidRPr="00504A30">
        <w:rPr>
          <w:rFonts w:ascii="Times New Roman" w:hAnsi="Times New Roman" w:cs="Times New Roman"/>
          <w:b/>
          <w:sz w:val="24"/>
          <w:szCs w:val="24"/>
        </w:rPr>
        <w:t>min. 2 doświadczenie w sprawowaniu opieki na wychowankami małoletnimi;</w:t>
      </w:r>
    </w:p>
    <w:p w:rsidR="0068577F" w:rsidRDefault="0068577F" w:rsidP="00685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542"/>
        <w:gridCol w:w="3833"/>
        <w:gridCol w:w="2303"/>
      </w:tblGrid>
      <w:tr w:rsidR="0068577F" w:rsidTr="0068577F">
        <w:tc>
          <w:tcPr>
            <w:tcW w:w="54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42" w:type="dxa"/>
          </w:tcPr>
          <w:p w:rsidR="0068577F" w:rsidRDefault="0068577F" w:rsidP="00504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383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realizacji </w:t>
            </w: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………. do………………</w:t>
            </w:r>
          </w:p>
        </w:tc>
        <w:tc>
          <w:tcPr>
            <w:tcW w:w="230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Zleceniodawcy</w:t>
            </w:r>
          </w:p>
        </w:tc>
      </w:tr>
      <w:tr w:rsidR="0068577F" w:rsidTr="0068577F">
        <w:tc>
          <w:tcPr>
            <w:tcW w:w="54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7F" w:rsidTr="0068577F">
        <w:tc>
          <w:tcPr>
            <w:tcW w:w="54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7F" w:rsidTr="0068577F">
        <w:tc>
          <w:tcPr>
            <w:tcW w:w="54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30" w:rsidRDefault="00501E30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7F" w:rsidRDefault="0068577F" w:rsidP="0068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DF6" w:rsidRDefault="00287DF6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F6" w:rsidRDefault="00287DF6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F6" w:rsidRDefault="00287DF6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77F" w:rsidRDefault="0068577F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…………….…………………………</w:t>
      </w:r>
    </w:p>
    <w:p w:rsidR="0068577F" w:rsidRDefault="0068577F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Wykonawcy)</w:t>
      </w:r>
    </w:p>
    <w:p w:rsidR="008B4F1F" w:rsidRDefault="008B4F1F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F1F" w:rsidRDefault="008B4F1F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182" w:rsidRDefault="00E13182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F1F" w:rsidRDefault="008B4F1F" w:rsidP="00EF7FD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Załącznik nr 3</w:t>
      </w:r>
    </w:p>
    <w:p w:rsidR="008B4F1F" w:rsidRPr="001D7488" w:rsidRDefault="008B4F1F" w:rsidP="008B4F1F">
      <w:pPr>
        <w:spacing w:line="360" w:lineRule="auto"/>
        <w:ind w:left="851"/>
        <w:jc w:val="center"/>
        <w:rPr>
          <w:rFonts w:ascii="Garamond" w:hAnsi="Garamond"/>
          <w:b/>
          <w:sz w:val="20"/>
          <w:szCs w:val="20"/>
        </w:rPr>
      </w:pPr>
      <w:r w:rsidRPr="001D7488">
        <w:rPr>
          <w:rFonts w:ascii="Garamond" w:hAnsi="Garamond"/>
          <w:b/>
          <w:sz w:val="20"/>
          <w:szCs w:val="20"/>
        </w:rPr>
        <w:t>Oświadczenie o braku powiązania.</w:t>
      </w:r>
    </w:p>
    <w:p w:rsidR="008B4F1F" w:rsidRPr="001D7488" w:rsidRDefault="008B4F1F" w:rsidP="008B4F1F">
      <w:pPr>
        <w:spacing w:line="360" w:lineRule="auto"/>
        <w:ind w:right="-709"/>
        <w:contextualSpacing/>
        <w:jc w:val="both"/>
        <w:rPr>
          <w:rFonts w:ascii="Garamond" w:hAnsi="Garamond"/>
          <w:sz w:val="20"/>
          <w:szCs w:val="20"/>
        </w:rPr>
      </w:pPr>
    </w:p>
    <w:p w:rsidR="008B4F1F" w:rsidRPr="001D7488" w:rsidRDefault="008B4F1F" w:rsidP="008B4F1F">
      <w:pPr>
        <w:spacing w:line="360" w:lineRule="auto"/>
        <w:ind w:firstLine="708"/>
        <w:contextualSpacing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 xml:space="preserve">Oświadczam, że w dniu złożenia oferty na Zapytanie ofertowe nr sprawy: </w:t>
      </w:r>
      <w:r>
        <w:rPr>
          <w:rFonts w:ascii="Garamond" w:hAnsi="Garamond"/>
          <w:sz w:val="20"/>
          <w:szCs w:val="20"/>
        </w:rPr>
        <w:t xml:space="preserve">……………….. </w:t>
      </w:r>
      <w:r w:rsidRPr="001D7488">
        <w:rPr>
          <w:rFonts w:ascii="Garamond" w:hAnsi="Garamond"/>
          <w:sz w:val="20"/>
          <w:szCs w:val="20"/>
        </w:rPr>
        <w:t xml:space="preserve">nie jestem powiązany osobowo lub kapitałowo z </w:t>
      </w:r>
      <w:r>
        <w:rPr>
          <w:rFonts w:ascii="Garamond" w:hAnsi="Garamond"/>
          <w:sz w:val="20"/>
          <w:szCs w:val="20"/>
        </w:rPr>
        <w:t xml:space="preserve">Powiatowym Centrum Pomocy Rodzinie, ul. Iłżecka 6, 27- 300 Lipsko </w:t>
      </w:r>
      <w:r w:rsidRPr="001D7488">
        <w:rPr>
          <w:rFonts w:ascii="Garamond" w:hAnsi="Garamond"/>
          <w:sz w:val="20"/>
          <w:szCs w:val="20"/>
        </w:rPr>
        <w:t xml:space="preserve">lub osobami upoważnionymi do zaciągania zobowiązań w imieniu </w:t>
      </w:r>
      <w:r>
        <w:rPr>
          <w:rFonts w:ascii="Garamond" w:hAnsi="Garamond"/>
          <w:sz w:val="20"/>
          <w:szCs w:val="20"/>
        </w:rPr>
        <w:t xml:space="preserve">Powiatowym Centrum Pomocy Rodzinie w Lipsku  </w:t>
      </w:r>
      <w:r w:rsidRPr="001D7488">
        <w:rPr>
          <w:rFonts w:ascii="Garamond" w:hAnsi="Garamond"/>
          <w:sz w:val="20"/>
          <w:szCs w:val="20"/>
        </w:rPr>
        <w:t xml:space="preserve">osobami wykonującymi w imieniu </w:t>
      </w:r>
      <w:r>
        <w:rPr>
          <w:rFonts w:ascii="Garamond" w:hAnsi="Garamond"/>
          <w:sz w:val="20"/>
          <w:szCs w:val="20"/>
        </w:rPr>
        <w:t xml:space="preserve">Powiatowego Centrum Pomocy Rodzinie w </w:t>
      </w:r>
      <w:r>
        <w:rPr>
          <w:rFonts w:ascii="Garamond" w:hAnsi="Garamond"/>
          <w:sz w:val="20"/>
          <w:szCs w:val="20"/>
        </w:rPr>
        <w:br/>
        <w:t xml:space="preserve">Lipsku , </w:t>
      </w:r>
      <w:r w:rsidRPr="001D7488">
        <w:rPr>
          <w:rFonts w:ascii="Garamond" w:hAnsi="Garamond"/>
          <w:sz w:val="20"/>
          <w:szCs w:val="20"/>
        </w:rPr>
        <w:t>czynności związane z przygotowaniem i przeprowadzeniem procedury wyboru wykonawcy a wykonawcą.</w:t>
      </w:r>
    </w:p>
    <w:p w:rsidR="008B4F1F" w:rsidRPr="001D7488" w:rsidRDefault="008B4F1F" w:rsidP="008B4F1F">
      <w:pPr>
        <w:spacing w:line="360" w:lineRule="auto"/>
        <w:ind w:firstLine="708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 xml:space="preserve">Przez powiązania kapitałowe lub osobowe rozumie się wzajemne powiązania między </w:t>
      </w:r>
      <w:r>
        <w:rPr>
          <w:rFonts w:ascii="Garamond" w:hAnsi="Garamond"/>
          <w:sz w:val="20"/>
          <w:szCs w:val="20"/>
        </w:rPr>
        <w:t xml:space="preserve">Powiatowym Centrum Pomocy Rodzinie, </w:t>
      </w:r>
      <w:r w:rsidRPr="001D7488">
        <w:rPr>
          <w:rFonts w:ascii="Garamond" w:hAnsi="Garamond"/>
          <w:sz w:val="20"/>
          <w:szCs w:val="20"/>
        </w:rPr>
        <w:t xml:space="preserve">lub osobami upoważnionymi do zaciągania zobowiązań w imieniu </w:t>
      </w:r>
      <w:r>
        <w:rPr>
          <w:rFonts w:ascii="Garamond" w:hAnsi="Garamond"/>
          <w:sz w:val="20"/>
          <w:szCs w:val="20"/>
        </w:rPr>
        <w:t xml:space="preserve">Powiatowego Centrum Pomocy Rodzinie w Lipsku, </w:t>
      </w:r>
      <w:r w:rsidRPr="001D7488">
        <w:rPr>
          <w:rFonts w:ascii="Garamond" w:hAnsi="Garamond"/>
          <w:sz w:val="20"/>
          <w:szCs w:val="20"/>
        </w:rPr>
        <w:t>lub osobami wykonującymi w imieniu</w:t>
      </w:r>
      <w:r w:rsidRPr="008B4F1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Powiatowym Centrum Pomocy Rodzinie, </w:t>
      </w:r>
      <w:r w:rsidRPr="001D7488">
        <w:rPr>
          <w:rFonts w:ascii="Garamond" w:hAnsi="Garamond"/>
          <w:sz w:val="20"/>
          <w:szCs w:val="20"/>
        </w:rPr>
        <w:t>czynności związane z przygotowaniem i przeprowadzeniem procedury wyboru wykonawcy a wykonawcą, polegające w szczególności na:</w:t>
      </w:r>
    </w:p>
    <w:p w:rsidR="008B4F1F" w:rsidRPr="001D7488" w:rsidRDefault="008B4F1F" w:rsidP="008B4F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>uczestniczeniu w spółce jako wspólnik spółki cywilnej lub spółki osobowej,</w:t>
      </w:r>
    </w:p>
    <w:p w:rsidR="008B4F1F" w:rsidRPr="001D7488" w:rsidRDefault="008B4F1F" w:rsidP="008B4F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>posiadaniu co najmniej 10 % udziałów lub akcji,</w:t>
      </w:r>
    </w:p>
    <w:p w:rsidR="008B4F1F" w:rsidRPr="001D7488" w:rsidRDefault="008B4F1F" w:rsidP="008B4F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>pełnieniu funkcji członka organu nadzorczego lub zarządzającego, prokurenta, pełnomocnika,</w:t>
      </w:r>
    </w:p>
    <w:p w:rsidR="008B4F1F" w:rsidRPr="001D7488" w:rsidRDefault="008B4F1F" w:rsidP="008B4F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B4F1F" w:rsidRPr="001D7488" w:rsidRDefault="008B4F1F" w:rsidP="008B4F1F">
      <w:pPr>
        <w:pStyle w:val="Tytu"/>
        <w:spacing w:before="0" w:line="360" w:lineRule="auto"/>
        <w:rPr>
          <w:rFonts w:ascii="Garamond" w:hAnsi="Garamond"/>
          <w:sz w:val="20"/>
          <w:szCs w:val="20"/>
        </w:rPr>
      </w:pPr>
    </w:p>
    <w:p w:rsidR="008B4F1F" w:rsidRPr="001D7488" w:rsidRDefault="008B4F1F" w:rsidP="008B4F1F">
      <w:pPr>
        <w:pStyle w:val="Tytu"/>
        <w:spacing w:before="0" w:line="360" w:lineRule="auto"/>
        <w:rPr>
          <w:rFonts w:ascii="Garamond" w:hAnsi="Garamond"/>
          <w:sz w:val="20"/>
          <w:szCs w:val="20"/>
        </w:rPr>
      </w:pPr>
    </w:p>
    <w:p w:rsidR="008B4F1F" w:rsidRPr="001D7488" w:rsidRDefault="008B4F1F" w:rsidP="008B4F1F">
      <w:pPr>
        <w:pStyle w:val="Tytu"/>
        <w:spacing w:before="0" w:line="360" w:lineRule="auto"/>
        <w:rPr>
          <w:rFonts w:ascii="Garamond" w:hAnsi="Garamond"/>
          <w:sz w:val="20"/>
          <w:szCs w:val="20"/>
        </w:rPr>
      </w:pPr>
    </w:p>
    <w:p w:rsidR="008B4F1F" w:rsidRPr="001D7488" w:rsidRDefault="008B4F1F" w:rsidP="008B4F1F">
      <w:pPr>
        <w:spacing w:line="360" w:lineRule="auto"/>
        <w:ind w:right="-709" w:firstLine="363"/>
        <w:rPr>
          <w:rFonts w:ascii="Garamond" w:hAnsi="Garamond"/>
          <w:sz w:val="20"/>
          <w:szCs w:val="20"/>
          <w:lang w:eastAsia="pl-PL"/>
        </w:rPr>
      </w:pPr>
      <w:r w:rsidRPr="001D7488">
        <w:rPr>
          <w:rFonts w:ascii="Garamond" w:hAnsi="Garamond"/>
          <w:sz w:val="20"/>
          <w:szCs w:val="20"/>
          <w:lang w:eastAsia="pl-PL"/>
        </w:rPr>
        <w:t xml:space="preserve">……………………… </w:t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  <w:t>..……………………………</w:t>
      </w:r>
    </w:p>
    <w:p w:rsidR="008B4F1F" w:rsidRPr="001D7488" w:rsidRDefault="008B4F1F" w:rsidP="008B4F1F">
      <w:pPr>
        <w:spacing w:line="360" w:lineRule="auto"/>
        <w:ind w:left="6372" w:right="-709" w:hanging="5664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  <w:lang w:eastAsia="pl-PL"/>
        </w:rPr>
        <w:t>miejscowość, data</w:t>
      </w:r>
      <w:r w:rsidRPr="001D7488">
        <w:rPr>
          <w:rFonts w:ascii="Garamond" w:hAnsi="Garamond"/>
          <w:sz w:val="20"/>
          <w:szCs w:val="20"/>
          <w:lang w:eastAsia="pl-PL"/>
        </w:rPr>
        <w:tab/>
        <w:t xml:space="preserve">podpis osoby uprawnionej do   </w:t>
      </w:r>
      <w:r w:rsidRPr="001D7488">
        <w:rPr>
          <w:rFonts w:ascii="Garamond" w:hAnsi="Garamond"/>
          <w:sz w:val="20"/>
          <w:szCs w:val="20"/>
          <w:lang w:eastAsia="pl-PL"/>
        </w:rPr>
        <w:br/>
        <w:t xml:space="preserve">  reprezentowania Wykonawcy</w:t>
      </w:r>
    </w:p>
    <w:p w:rsidR="008B4F1F" w:rsidRPr="0068577F" w:rsidRDefault="008B4F1F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B4F1F" w:rsidRPr="0068577F" w:rsidSect="00257A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966" w:rsidRDefault="00CE2966" w:rsidP="00BB683C">
      <w:pPr>
        <w:spacing w:after="0" w:line="240" w:lineRule="auto"/>
      </w:pPr>
      <w:r>
        <w:separator/>
      </w:r>
    </w:p>
  </w:endnote>
  <w:endnote w:type="continuationSeparator" w:id="1">
    <w:p w:rsidR="00CE2966" w:rsidRDefault="00CE2966" w:rsidP="00BB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966" w:rsidRDefault="00CE2966" w:rsidP="00BB683C">
      <w:pPr>
        <w:spacing w:after="0" w:line="240" w:lineRule="auto"/>
      </w:pPr>
      <w:r>
        <w:separator/>
      </w:r>
    </w:p>
  </w:footnote>
  <w:footnote w:type="continuationSeparator" w:id="1">
    <w:p w:rsidR="00CE2966" w:rsidRDefault="00CE2966" w:rsidP="00BB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3C" w:rsidRDefault="00C77B79">
    <w:pPr>
      <w:pStyle w:val="Nagwek"/>
    </w:pPr>
    <w:r w:rsidRPr="00C77B79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22C4E"/>
    <w:multiLevelType w:val="multilevel"/>
    <w:tmpl w:val="83A8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57FE8"/>
    <w:multiLevelType w:val="hybridMultilevel"/>
    <w:tmpl w:val="E2EC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57010"/>
    <w:multiLevelType w:val="hybridMultilevel"/>
    <w:tmpl w:val="0CA439E8"/>
    <w:lvl w:ilvl="0" w:tplc="DDD267E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D47"/>
    <w:rsid w:val="0004585F"/>
    <w:rsid w:val="00047808"/>
    <w:rsid w:val="00070ABC"/>
    <w:rsid w:val="0009473D"/>
    <w:rsid w:val="00110285"/>
    <w:rsid w:val="00131766"/>
    <w:rsid w:val="00162621"/>
    <w:rsid w:val="002037D8"/>
    <w:rsid w:val="00211CD1"/>
    <w:rsid w:val="00223BC9"/>
    <w:rsid w:val="00257AAB"/>
    <w:rsid w:val="00287DF6"/>
    <w:rsid w:val="002A07F2"/>
    <w:rsid w:val="002A3032"/>
    <w:rsid w:val="002F1DA1"/>
    <w:rsid w:val="00387352"/>
    <w:rsid w:val="003E7432"/>
    <w:rsid w:val="00450499"/>
    <w:rsid w:val="00473767"/>
    <w:rsid w:val="00501E30"/>
    <w:rsid w:val="00504A30"/>
    <w:rsid w:val="0054211D"/>
    <w:rsid w:val="00570635"/>
    <w:rsid w:val="00575D7D"/>
    <w:rsid w:val="00581C41"/>
    <w:rsid w:val="00600541"/>
    <w:rsid w:val="0068577F"/>
    <w:rsid w:val="006C067A"/>
    <w:rsid w:val="006F0977"/>
    <w:rsid w:val="00710E2F"/>
    <w:rsid w:val="00756667"/>
    <w:rsid w:val="008B4F1F"/>
    <w:rsid w:val="008C2600"/>
    <w:rsid w:val="00987A20"/>
    <w:rsid w:val="009A30D6"/>
    <w:rsid w:val="00A9332C"/>
    <w:rsid w:val="00AE6060"/>
    <w:rsid w:val="00AF4DCF"/>
    <w:rsid w:val="00B33F7D"/>
    <w:rsid w:val="00B6356A"/>
    <w:rsid w:val="00BB683C"/>
    <w:rsid w:val="00BC3BF2"/>
    <w:rsid w:val="00BD1D9B"/>
    <w:rsid w:val="00C12F9E"/>
    <w:rsid w:val="00C2735D"/>
    <w:rsid w:val="00C77B79"/>
    <w:rsid w:val="00CD2A9C"/>
    <w:rsid w:val="00CE2966"/>
    <w:rsid w:val="00CE553B"/>
    <w:rsid w:val="00D22227"/>
    <w:rsid w:val="00D306A7"/>
    <w:rsid w:val="00D328E6"/>
    <w:rsid w:val="00D62D73"/>
    <w:rsid w:val="00D6325E"/>
    <w:rsid w:val="00DA77C4"/>
    <w:rsid w:val="00E13182"/>
    <w:rsid w:val="00E4005B"/>
    <w:rsid w:val="00E442EF"/>
    <w:rsid w:val="00E6012B"/>
    <w:rsid w:val="00EA2D47"/>
    <w:rsid w:val="00EC132B"/>
    <w:rsid w:val="00EF7FDE"/>
    <w:rsid w:val="00F3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683C"/>
  </w:style>
  <w:style w:type="paragraph" w:styleId="Stopka">
    <w:name w:val="footer"/>
    <w:basedOn w:val="Normalny"/>
    <w:link w:val="StopkaZnak"/>
    <w:uiPriority w:val="99"/>
    <w:semiHidden/>
    <w:unhideWhenUsed/>
    <w:rsid w:val="00BB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683C"/>
  </w:style>
  <w:style w:type="paragraph" w:styleId="Tekstdymka">
    <w:name w:val="Balloon Text"/>
    <w:basedOn w:val="Normalny"/>
    <w:link w:val="TekstdymkaZnak"/>
    <w:uiPriority w:val="99"/>
    <w:semiHidden/>
    <w:unhideWhenUsed/>
    <w:rsid w:val="00BB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50499"/>
    <w:pPr>
      <w:ind w:left="720"/>
      <w:contextualSpacing/>
    </w:pPr>
  </w:style>
  <w:style w:type="table" w:styleId="Tabela-Siatka">
    <w:name w:val="Table Grid"/>
    <w:basedOn w:val="Standardowy"/>
    <w:uiPriority w:val="59"/>
    <w:rsid w:val="00C12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8B4F1F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B4F1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4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6</cp:revision>
  <dcterms:created xsi:type="dcterms:W3CDTF">2018-11-14T11:00:00Z</dcterms:created>
  <dcterms:modified xsi:type="dcterms:W3CDTF">2018-11-14T11:23:00Z</dcterms:modified>
</cp:coreProperties>
</file>